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2A25" w14:textId="3ABFD5BF" w:rsidR="000816CA" w:rsidRDefault="002E5F96">
      <w:r>
        <w:t xml:space="preserve">The Next Happening Weekend </w:t>
      </w:r>
      <w:r w:rsidRPr="0044067A">
        <w:rPr>
          <w:b/>
          <w:bCs/>
        </w:rPr>
        <w:t xml:space="preserve">is </w:t>
      </w:r>
      <w:r w:rsidR="00E379DB">
        <w:rPr>
          <w:b/>
          <w:bCs/>
        </w:rPr>
        <w:t>March 8 - 10</w:t>
      </w:r>
      <w:r w:rsidR="00B11B97" w:rsidRPr="0044067A">
        <w:rPr>
          <w:b/>
          <w:bCs/>
        </w:rPr>
        <w:t xml:space="preserve">, </w:t>
      </w:r>
      <w:r w:rsidR="007D487F" w:rsidRPr="0044067A">
        <w:rPr>
          <w:b/>
          <w:bCs/>
        </w:rPr>
        <w:t>202</w:t>
      </w:r>
      <w:r w:rsidR="00E379DB">
        <w:rPr>
          <w:b/>
          <w:bCs/>
        </w:rPr>
        <w:t>4</w:t>
      </w:r>
      <w:r w:rsidR="007D487F">
        <w:rPr>
          <w:b/>
          <w:bCs/>
        </w:rPr>
        <w:t>.</w:t>
      </w:r>
    </w:p>
    <w:p w14:paraId="64F7B9D6" w14:textId="331BD84F" w:rsidR="002E5F96" w:rsidRDefault="002E5F96">
      <w:r>
        <w:t>(</w:t>
      </w:r>
      <w:r w:rsidRPr="0044067A">
        <w:rPr>
          <w:b/>
          <w:bCs/>
        </w:rPr>
        <w:t>Registration Deadline is</w:t>
      </w:r>
      <w:r w:rsidR="00B11B97" w:rsidRPr="0044067A">
        <w:rPr>
          <w:b/>
          <w:bCs/>
        </w:rPr>
        <w:t xml:space="preserve"> </w:t>
      </w:r>
      <w:r w:rsidR="004E0EBD">
        <w:rPr>
          <w:b/>
          <w:bCs/>
        </w:rPr>
        <w:t>February 22</w:t>
      </w:r>
      <w:r w:rsidR="00E379DB">
        <w:rPr>
          <w:b/>
          <w:bCs/>
        </w:rPr>
        <w:t>,</w:t>
      </w:r>
      <w:r w:rsidR="00567AA5">
        <w:rPr>
          <w:b/>
          <w:bCs/>
        </w:rPr>
        <w:t xml:space="preserve"> </w:t>
      </w:r>
      <w:r w:rsidR="00E379DB">
        <w:rPr>
          <w:b/>
          <w:bCs/>
        </w:rPr>
        <w:t>2024</w:t>
      </w:r>
    </w:p>
    <w:p w14:paraId="0EA13E7B" w14:textId="72A0DB6B" w:rsidR="002E5F96" w:rsidRDefault="002E5F96">
      <w:r>
        <w:t xml:space="preserve">To attend a Happening </w:t>
      </w:r>
      <w:r w:rsidR="007D487F">
        <w:t>weekend,</w:t>
      </w:r>
      <w:r>
        <w:t xml:space="preserve"> you must:</w:t>
      </w:r>
    </w:p>
    <w:p w14:paraId="5AE6B233" w14:textId="208DA2CB" w:rsidR="002E5F96" w:rsidRDefault="002E5F96" w:rsidP="002E5F96">
      <w:pPr>
        <w:pStyle w:val="ListParagraph"/>
        <w:numPr>
          <w:ilvl w:val="0"/>
          <w:numId w:val="1"/>
        </w:numPr>
      </w:pPr>
      <w:r>
        <w:t>Have completed the 9</w:t>
      </w:r>
      <w:r w:rsidRPr="002E5F96">
        <w:rPr>
          <w:vertAlign w:val="superscript"/>
        </w:rPr>
        <w:t>th</w:t>
      </w:r>
      <w:r>
        <w:t xml:space="preserve"> </w:t>
      </w:r>
      <w:r w:rsidR="007D487F">
        <w:t>Grade.</w:t>
      </w:r>
    </w:p>
    <w:p w14:paraId="5F4F2D3C" w14:textId="77777777" w:rsidR="002E5F96" w:rsidRDefault="002E5F96" w:rsidP="002E5F96">
      <w:pPr>
        <w:pStyle w:val="ListParagraph"/>
        <w:numPr>
          <w:ilvl w:val="0"/>
          <w:numId w:val="1"/>
        </w:numPr>
      </w:pPr>
      <w:r>
        <w:t>Completely fill out the application, including all signatures</w:t>
      </w:r>
    </w:p>
    <w:p w14:paraId="7B874769" w14:textId="47F114F6" w:rsidR="002E5F96" w:rsidRDefault="002E5F96" w:rsidP="002E5F96">
      <w:pPr>
        <w:pStyle w:val="ListParagraph"/>
        <w:numPr>
          <w:ilvl w:val="0"/>
          <w:numId w:val="1"/>
        </w:numPr>
      </w:pPr>
      <w:r>
        <w:t>Send the application and $1</w:t>
      </w:r>
      <w:r w:rsidR="00086391">
        <w:t>50</w:t>
      </w:r>
      <w:r>
        <w:t>.00 registration fee to:</w:t>
      </w:r>
    </w:p>
    <w:p w14:paraId="0FCB8793" w14:textId="77777777" w:rsidR="002E5F96" w:rsidRPr="00E61104" w:rsidRDefault="002E5F96">
      <w:pPr>
        <w:rPr>
          <w:b/>
          <w:bCs/>
        </w:rPr>
      </w:pPr>
      <w:r>
        <w:tab/>
      </w:r>
      <w:r w:rsidRPr="00E61104">
        <w:rPr>
          <w:b/>
          <w:bCs/>
        </w:rPr>
        <w:t>Happening</w:t>
      </w:r>
    </w:p>
    <w:p w14:paraId="0E1CD2C5" w14:textId="77777777" w:rsidR="002E5F96" w:rsidRPr="00E61104" w:rsidRDefault="002E5F96">
      <w:pPr>
        <w:rPr>
          <w:b/>
          <w:bCs/>
        </w:rPr>
      </w:pPr>
      <w:r w:rsidRPr="00E61104">
        <w:rPr>
          <w:b/>
          <w:bCs/>
        </w:rPr>
        <w:tab/>
        <w:t xml:space="preserve">The Episcopal Diocese of Lexington </w:t>
      </w:r>
    </w:p>
    <w:p w14:paraId="02CE842C" w14:textId="43F907C7" w:rsidR="002E5F96" w:rsidRPr="00E61104" w:rsidRDefault="002E5F96" w:rsidP="002E5F96">
      <w:pPr>
        <w:ind w:firstLine="720"/>
        <w:rPr>
          <w:b/>
          <w:bCs/>
        </w:rPr>
      </w:pPr>
      <w:r w:rsidRPr="00E61104">
        <w:rPr>
          <w:b/>
          <w:bCs/>
        </w:rPr>
        <w:t>8</w:t>
      </w:r>
      <w:r w:rsidR="00E109AC" w:rsidRPr="00E61104">
        <w:rPr>
          <w:b/>
          <w:bCs/>
        </w:rPr>
        <w:t>3</w:t>
      </w:r>
      <w:r w:rsidRPr="00E61104">
        <w:rPr>
          <w:b/>
          <w:bCs/>
        </w:rPr>
        <w:t>0 Highway 1746</w:t>
      </w:r>
    </w:p>
    <w:p w14:paraId="47B12CBA" w14:textId="77777777" w:rsidR="002E5F96" w:rsidRPr="00E61104" w:rsidRDefault="002E5F96" w:rsidP="002E5F96">
      <w:pPr>
        <w:ind w:firstLine="720"/>
        <w:rPr>
          <w:b/>
          <w:bCs/>
        </w:rPr>
      </w:pPr>
      <w:r w:rsidRPr="00E61104">
        <w:rPr>
          <w:b/>
          <w:bCs/>
        </w:rPr>
        <w:t xml:space="preserve">Irvine, KY 40336-8701 </w:t>
      </w:r>
    </w:p>
    <w:p w14:paraId="730DC3DF" w14:textId="77777777" w:rsidR="002E5F96" w:rsidRDefault="002E5F96" w:rsidP="002E5F96"/>
    <w:p w14:paraId="72202CDB" w14:textId="77777777" w:rsidR="002E5F96" w:rsidRDefault="002E5F96" w:rsidP="002E5F96">
      <w:r>
        <w:t>Checks should be made payable to “Episcopal Diocese of Lexington.”</w:t>
      </w:r>
    </w:p>
    <w:p w14:paraId="5765CEA9" w14:textId="77777777" w:rsidR="002E5F96" w:rsidRDefault="002E5F96" w:rsidP="002E5F96">
      <w:r>
        <w:t>Memo “Happening”</w:t>
      </w:r>
    </w:p>
    <w:p w14:paraId="77B60208" w14:textId="77777777" w:rsidR="002E5F96" w:rsidRDefault="002E5F96" w:rsidP="002E5F96"/>
    <w:p w14:paraId="1C78E88A" w14:textId="77777777" w:rsidR="002E5F96" w:rsidRDefault="002E5F96" w:rsidP="002E5F96">
      <w:r>
        <w:t>Scholarship assistance is available by sending a confidential written request with your application.</w:t>
      </w:r>
    </w:p>
    <w:p w14:paraId="657DC4E1" w14:textId="77777777" w:rsidR="002E5F96" w:rsidRDefault="002E5F96" w:rsidP="002E5F96">
      <w:r>
        <w:t xml:space="preserve">No one should be </w:t>
      </w:r>
      <w:r w:rsidR="00712155">
        <w:t xml:space="preserve">prevented from attending Happening weekend due to financial reasons. </w:t>
      </w:r>
    </w:p>
    <w:p w14:paraId="24F6E845" w14:textId="77777777" w:rsidR="00712155" w:rsidRDefault="00712155" w:rsidP="002E5F96"/>
    <w:p w14:paraId="2F397490" w14:textId="77777777" w:rsidR="00712155" w:rsidRDefault="00712155" w:rsidP="002E5F96">
      <w:r>
        <w:t xml:space="preserve">The registration deposit for the Happening weekend is non-refundable 14 days preceding the Happening for which you are registered.  The registration fee may be transferred one time to a specific future weekend at the time the cancellation for the current weekend is made. </w:t>
      </w:r>
    </w:p>
    <w:p w14:paraId="4A397574" w14:textId="77777777" w:rsidR="00712155" w:rsidRDefault="00712155" w:rsidP="002E5F96"/>
    <w:p w14:paraId="195BC560" w14:textId="77777777" w:rsidR="00712155" w:rsidRDefault="00712155" w:rsidP="002E5F96">
      <w:r>
        <w:t>Happening Administration</w:t>
      </w:r>
    </w:p>
    <w:p w14:paraId="70AFAC5E" w14:textId="77777777" w:rsidR="00712155" w:rsidRDefault="00712155" w:rsidP="002E5F96"/>
    <w:p w14:paraId="1E7490B4" w14:textId="77777777" w:rsidR="00712155" w:rsidRDefault="00712155" w:rsidP="002E5F96">
      <w:r>
        <w:t>Happening is a program under the direction of the Bishop of the Episcopal Diocese of Lexington.  It is supervised by the Happening Steering Committee.</w:t>
      </w:r>
    </w:p>
    <w:p w14:paraId="78E01B49" w14:textId="77777777" w:rsidR="00104435" w:rsidRDefault="00104435" w:rsidP="002E5F96"/>
    <w:p w14:paraId="4883ADD0" w14:textId="77777777" w:rsidR="00104435" w:rsidRDefault="00F95C60" w:rsidP="002E5F96">
      <w:r>
        <w:rPr>
          <w:noProof/>
        </w:rPr>
        <w:drawing>
          <wp:anchor distT="0" distB="0" distL="114300" distR="114300" simplePos="0" relativeHeight="251660288" behindDoc="1" locked="0" layoutInCell="1" allowOverlap="1" wp14:anchorId="6A10BEB1" wp14:editId="1F7069F7">
            <wp:simplePos x="0" y="0"/>
            <wp:positionH relativeFrom="column">
              <wp:posOffset>2421890</wp:posOffset>
            </wp:positionH>
            <wp:positionV relativeFrom="paragraph">
              <wp:posOffset>79375</wp:posOffset>
            </wp:positionV>
            <wp:extent cx="876935" cy="797560"/>
            <wp:effectExtent l="57150" t="57150" r="75565" b="97790"/>
            <wp:wrapNone/>
            <wp:docPr id="4" name="Picture 4" descr="C:\Users\Ellen\AppData\Local\Microsoft\Windows\Temporary Internet Files\Content.IE5\Y4TODN30\MC9004124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AppData\Local\Microsoft\Windows\Temporary Internet Files\Content.IE5\Y4TODN30\MC90041247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445098">
                      <a:off x="0" y="0"/>
                      <a:ext cx="87693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435">
        <w:t>Episcopal Diocese of Lexington</w:t>
      </w:r>
    </w:p>
    <w:p w14:paraId="7EAFECC9" w14:textId="77777777" w:rsidR="00104435" w:rsidRDefault="00104435" w:rsidP="002E5F96">
      <w:r>
        <w:t>Happening Steering Committee</w:t>
      </w:r>
    </w:p>
    <w:p w14:paraId="3E1BCE42" w14:textId="20CAC967" w:rsidR="00104435" w:rsidRDefault="00104435" w:rsidP="002E5F96">
      <w:r>
        <w:t>8</w:t>
      </w:r>
      <w:r w:rsidR="00422DE2">
        <w:t>3</w:t>
      </w:r>
      <w:r>
        <w:t xml:space="preserve">0 Highway 1746 </w:t>
      </w:r>
    </w:p>
    <w:p w14:paraId="4BC4A1E7" w14:textId="77777777" w:rsidR="00104435" w:rsidRDefault="00104435" w:rsidP="002E5F96">
      <w:r>
        <w:t>Irvine, KY 40336-8701</w:t>
      </w:r>
    </w:p>
    <w:p w14:paraId="5183F249" w14:textId="77777777" w:rsidR="00104435" w:rsidRDefault="00104435" w:rsidP="002E5F96">
      <w:r>
        <w:t>Phone: 606.464.8254</w:t>
      </w:r>
    </w:p>
    <w:p w14:paraId="4DF2AC6A" w14:textId="77777777" w:rsidR="00104435" w:rsidRDefault="00104435" w:rsidP="002E5F96">
      <w:r>
        <w:t>Fax: 606.464.0759</w:t>
      </w:r>
    </w:p>
    <w:p w14:paraId="71CD4CCD" w14:textId="7AA5ECE9" w:rsidR="00104435" w:rsidRDefault="00000000" w:rsidP="002E5F96">
      <w:hyperlink r:id="rId6" w:history="1">
        <w:r w:rsidR="00210E3C" w:rsidRPr="00A715AF">
          <w:rPr>
            <w:rStyle w:val="Hyperlink"/>
          </w:rPr>
          <w:t>csigmon58@</w:t>
        </w:r>
      </w:hyperlink>
      <w:r w:rsidR="00210E3C">
        <w:rPr>
          <w:rStyle w:val="Hyperlink"/>
        </w:rPr>
        <w:t>aol.com</w:t>
      </w:r>
      <w:r w:rsidR="00104435">
        <w:t xml:space="preserve"> </w:t>
      </w:r>
    </w:p>
    <w:p w14:paraId="6C083CB2" w14:textId="77777777" w:rsidR="00104435" w:rsidRDefault="00104435" w:rsidP="002E5F96">
      <w:r>
        <w:t xml:space="preserve">Happening Application </w:t>
      </w:r>
    </w:p>
    <w:p w14:paraId="130D6BFB" w14:textId="77777777" w:rsidR="00104435" w:rsidRDefault="00104435" w:rsidP="002E5F96"/>
    <w:p w14:paraId="04F444A5" w14:textId="77777777" w:rsidR="00104435" w:rsidRDefault="00104435" w:rsidP="002E5F96">
      <w:r>
        <w:t>Applying for Happening: Month</w:t>
      </w:r>
      <w:r>
        <w:rPr>
          <w:u w:val="single"/>
        </w:rPr>
        <w:t xml:space="preserve">                                        </w:t>
      </w:r>
      <w:r>
        <w:t>Year</w:t>
      </w:r>
      <w:r>
        <w:rPr>
          <w:u w:val="single"/>
        </w:rPr>
        <w:t xml:space="preserve">               </w:t>
      </w:r>
      <w:proofErr w:type="gramStart"/>
      <w:r>
        <w:rPr>
          <w:u w:val="single"/>
        </w:rPr>
        <w:t xml:space="preserve">  </w:t>
      </w:r>
      <w:r>
        <w:t>.</w:t>
      </w:r>
      <w:proofErr w:type="gramEnd"/>
    </w:p>
    <w:p w14:paraId="29FA13DB" w14:textId="77777777" w:rsidR="00104435" w:rsidRDefault="00104435" w:rsidP="002E5F96">
      <w:pPr>
        <w:rPr>
          <w:sz w:val="18"/>
          <w:szCs w:val="18"/>
        </w:rPr>
      </w:pPr>
    </w:p>
    <w:p w14:paraId="79D88EF3" w14:textId="77777777" w:rsidR="00104435" w:rsidRDefault="00104435" w:rsidP="002E5F96">
      <w:r>
        <w:t>Name</w:t>
      </w:r>
      <w:r>
        <w:rPr>
          <w:u w:val="single"/>
        </w:rPr>
        <w:t xml:space="preserve">                                                                                                             </w:t>
      </w:r>
      <w:proofErr w:type="gramStart"/>
      <w:r>
        <w:rPr>
          <w:u w:val="single"/>
        </w:rPr>
        <w:t xml:space="preserve">  </w:t>
      </w:r>
      <w:r>
        <w:t>.</w:t>
      </w:r>
      <w:proofErr w:type="gramEnd"/>
    </w:p>
    <w:p w14:paraId="03F0EAAE" w14:textId="77777777" w:rsidR="00104435" w:rsidRDefault="00104435" w:rsidP="002E5F96">
      <w:pPr>
        <w:rPr>
          <w:sz w:val="18"/>
          <w:szCs w:val="18"/>
        </w:rPr>
      </w:pPr>
    </w:p>
    <w:p w14:paraId="4C67C5FD" w14:textId="77777777" w:rsidR="00104435" w:rsidRDefault="00104435" w:rsidP="002E5F96">
      <w:r>
        <w:t>SS#</w:t>
      </w:r>
      <w:r>
        <w:rPr>
          <w:u w:val="single"/>
        </w:rPr>
        <w:t xml:space="preserve">                                                      </w:t>
      </w:r>
      <w:r>
        <w:t>Age</w:t>
      </w:r>
      <w:r>
        <w:rPr>
          <w:u w:val="single"/>
        </w:rPr>
        <w:t xml:space="preserve">            </w:t>
      </w:r>
      <w:r>
        <w:t>M/F</w:t>
      </w:r>
      <w:r>
        <w:rPr>
          <w:u w:val="single"/>
        </w:rPr>
        <w:t xml:space="preserve">            </w:t>
      </w:r>
      <w:r>
        <w:t>Grade</w:t>
      </w:r>
      <w:r>
        <w:rPr>
          <w:u w:val="single"/>
        </w:rPr>
        <w:t xml:space="preserve">          </w:t>
      </w:r>
      <w:proofErr w:type="gramStart"/>
      <w:r>
        <w:rPr>
          <w:u w:val="single"/>
        </w:rPr>
        <w:t xml:space="preserve">  </w:t>
      </w:r>
      <w:r>
        <w:t>.</w:t>
      </w:r>
      <w:proofErr w:type="gramEnd"/>
    </w:p>
    <w:p w14:paraId="44235E44" w14:textId="77777777" w:rsidR="00104435" w:rsidRDefault="00104435" w:rsidP="002E5F96">
      <w:pPr>
        <w:rPr>
          <w:sz w:val="18"/>
          <w:szCs w:val="18"/>
        </w:rPr>
      </w:pPr>
    </w:p>
    <w:p w14:paraId="1BE42B00" w14:textId="1EB55F86" w:rsidR="00104435" w:rsidRDefault="00104435" w:rsidP="002E5F96">
      <w:r>
        <w:t>Graduation Year</w:t>
      </w:r>
      <w:r>
        <w:rPr>
          <w:u w:val="single"/>
        </w:rPr>
        <w:t xml:space="preserve">             </w:t>
      </w:r>
      <w:r w:rsidR="00240B9E" w:rsidRPr="00240B9E">
        <w:t xml:space="preserve">Your </w:t>
      </w:r>
      <w:r>
        <w:t>E-mail</w:t>
      </w:r>
      <w:r w:rsidR="00240B9E">
        <w:t xml:space="preserve"> </w:t>
      </w:r>
      <w:r>
        <w:rPr>
          <w:u w:val="single"/>
        </w:rPr>
        <w:t xml:space="preserve"> </w:t>
      </w:r>
      <w:r w:rsidR="00240B9E">
        <w:rPr>
          <w:u w:val="single"/>
        </w:rPr>
        <w:t xml:space="preserve"> </w:t>
      </w:r>
      <w:r>
        <w:rPr>
          <w:u w:val="single"/>
        </w:rPr>
        <w:t xml:space="preserve">                                                     </w:t>
      </w:r>
      <w:proofErr w:type="gramStart"/>
      <w:r>
        <w:rPr>
          <w:u w:val="single"/>
        </w:rPr>
        <w:t xml:space="preserve">  </w:t>
      </w:r>
      <w:r>
        <w:t>.</w:t>
      </w:r>
      <w:proofErr w:type="gramEnd"/>
    </w:p>
    <w:p w14:paraId="1B525FBE" w14:textId="77777777" w:rsidR="00104435" w:rsidRDefault="00104435" w:rsidP="002E5F96">
      <w:pPr>
        <w:rPr>
          <w:sz w:val="18"/>
          <w:szCs w:val="18"/>
        </w:rPr>
      </w:pPr>
    </w:p>
    <w:p w14:paraId="422FAD1A" w14:textId="77777777" w:rsidR="00104435" w:rsidRDefault="00104435" w:rsidP="002E5F96">
      <w:r>
        <w:t>Address</w:t>
      </w:r>
      <w:r>
        <w:rPr>
          <w:u w:val="single"/>
        </w:rPr>
        <w:t xml:space="preserve">                                                                                                         </w:t>
      </w:r>
      <w:proofErr w:type="gramStart"/>
      <w:r>
        <w:rPr>
          <w:u w:val="single"/>
        </w:rPr>
        <w:t xml:space="preserve">  </w:t>
      </w:r>
      <w:r>
        <w:t>.</w:t>
      </w:r>
      <w:proofErr w:type="gramEnd"/>
    </w:p>
    <w:p w14:paraId="3A109750" w14:textId="77777777" w:rsidR="00104435" w:rsidRDefault="00104435" w:rsidP="002E5F96">
      <w:pPr>
        <w:rPr>
          <w:sz w:val="18"/>
          <w:szCs w:val="18"/>
        </w:rPr>
      </w:pPr>
    </w:p>
    <w:p w14:paraId="29899BE0" w14:textId="77777777" w:rsidR="00104435" w:rsidRDefault="00104435" w:rsidP="002E5F96">
      <w:r>
        <w:t>City</w:t>
      </w:r>
      <w:r>
        <w:rPr>
          <w:u w:val="single"/>
        </w:rPr>
        <w:t xml:space="preserve">                                                           </w:t>
      </w:r>
      <w:r>
        <w:t>State</w:t>
      </w:r>
      <w:r>
        <w:rPr>
          <w:u w:val="single"/>
        </w:rPr>
        <w:t xml:space="preserve">            </w:t>
      </w:r>
      <w:r>
        <w:t>Zip</w:t>
      </w:r>
      <w:r>
        <w:rPr>
          <w:u w:val="single"/>
        </w:rPr>
        <w:t xml:space="preserve">                           </w:t>
      </w:r>
      <w:proofErr w:type="gramStart"/>
      <w:r>
        <w:rPr>
          <w:u w:val="single"/>
        </w:rPr>
        <w:t xml:space="preserve">  </w:t>
      </w:r>
      <w:r>
        <w:t>.</w:t>
      </w:r>
      <w:proofErr w:type="gramEnd"/>
    </w:p>
    <w:p w14:paraId="1F2DA29D" w14:textId="77777777" w:rsidR="00104435" w:rsidRDefault="00104435" w:rsidP="002E5F96">
      <w:pPr>
        <w:rPr>
          <w:sz w:val="18"/>
          <w:szCs w:val="18"/>
        </w:rPr>
      </w:pPr>
    </w:p>
    <w:p w14:paraId="34C42A64" w14:textId="77777777" w:rsidR="00104435" w:rsidRDefault="00104435" w:rsidP="002E5F96">
      <w:r>
        <w:t>Phone #</w:t>
      </w:r>
      <w:r>
        <w:rPr>
          <w:u w:val="single"/>
        </w:rPr>
        <w:t xml:space="preserve">                                                                </w:t>
      </w:r>
      <w:r>
        <w:t>T-Shirt Size</w:t>
      </w:r>
      <w:r>
        <w:rPr>
          <w:u w:val="single"/>
        </w:rPr>
        <w:t xml:space="preserve">                     </w:t>
      </w:r>
      <w:proofErr w:type="gramStart"/>
      <w:r>
        <w:rPr>
          <w:u w:val="single"/>
        </w:rPr>
        <w:t xml:space="preserve">  </w:t>
      </w:r>
      <w:r>
        <w:t>.</w:t>
      </w:r>
      <w:proofErr w:type="gramEnd"/>
    </w:p>
    <w:p w14:paraId="649B117F" w14:textId="77777777" w:rsidR="00104435" w:rsidRDefault="00104435" w:rsidP="002E5F96">
      <w:pPr>
        <w:rPr>
          <w:sz w:val="18"/>
          <w:szCs w:val="18"/>
        </w:rPr>
      </w:pPr>
    </w:p>
    <w:p w14:paraId="2BFB26CE" w14:textId="64A88BAD" w:rsidR="00104435" w:rsidRDefault="00104435" w:rsidP="002E5F96">
      <w:r>
        <w:t>Church</w:t>
      </w:r>
      <w:r>
        <w:rPr>
          <w:u w:val="single"/>
        </w:rPr>
        <w:t xml:space="preserve">                                                       </w:t>
      </w:r>
      <w:r w:rsidR="00D26B09">
        <w:rPr>
          <w:u w:val="single"/>
        </w:rPr>
        <w:t xml:space="preserve"> </w:t>
      </w:r>
      <w:r w:rsidR="00D26B09" w:rsidRPr="00D26B09">
        <w:t xml:space="preserve">Birthdate </w:t>
      </w:r>
      <w:r w:rsidR="00D26B09">
        <w:t xml:space="preserve"> </w:t>
      </w:r>
      <w:r w:rsidR="00D26B09">
        <w:rPr>
          <w:u w:val="single"/>
        </w:rPr>
        <w:t xml:space="preserve">  _</w:t>
      </w:r>
      <w:proofErr w:type="gramStart"/>
      <w:r w:rsidR="00D26B09">
        <w:rPr>
          <w:u w:val="single"/>
        </w:rPr>
        <w:t>_  /</w:t>
      </w:r>
      <w:proofErr w:type="gramEnd"/>
      <w:r w:rsidR="00D26B09">
        <w:rPr>
          <w:u w:val="single"/>
        </w:rPr>
        <w:t xml:space="preserve">         /             </w:t>
      </w:r>
      <w:r>
        <w:t>.</w:t>
      </w:r>
    </w:p>
    <w:p w14:paraId="5D0C755D" w14:textId="77777777" w:rsidR="00104435" w:rsidRDefault="00104435" w:rsidP="002E5F96">
      <w:pPr>
        <w:rPr>
          <w:sz w:val="18"/>
          <w:szCs w:val="18"/>
        </w:rPr>
      </w:pPr>
    </w:p>
    <w:p w14:paraId="41FF6A65" w14:textId="77777777" w:rsidR="00104435" w:rsidRDefault="00104435" w:rsidP="002E5F96">
      <w:r>
        <w:t>Baptized (Y/</w:t>
      </w:r>
      <w:proofErr w:type="gramStart"/>
      <w:r>
        <w:t>N)</w:t>
      </w:r>
      <w:r>
        <w:rPr>
          <w:u w:val="single"/>
        </w:rPr>
        <w:t xml:space="preserve">   </w:t>
      </w:r>
      <w:proofErr w:type="gramEnd"/>
      <w:r>
        <w:rPr>
          <w:u w:val="single"/>
        </w:rPr>
        <w:t xml:space="preserve">                                </w:t>
      </w:r>
      <w:r>
        <w:t>Confirmed (Y/N)</w:t>
      </w:r>
      <w:r>
        <w:rPr>
          <w:u w:val="single"/>
        </w:rPr>
        <w:t xml:space="preserve">                               </w:t>
      </w:r>
      <w:r>
        <w:t>.</w:t>
      </w:r>
    </w:p>
    <w:p w14:paraId="7EA176F6" w14:textId="77777777" w:rsidR="00104435" w:rsidRDefault="00104435" w:rsidP="002E5F96">
      <w:pPr>
        <w:rPr>
          <w:sz w:val="18"/>
          <w:szCs w:val="18"/>
        </w:rPr>
      </w:pPr>
    </w:p>
    <w:p w14:paraId="135DA625" w14:textId="77777777" w:rsidR="00104435" w:rsidRDefault="008C18A4" w:rsidP="002E5F96">
      <w:r>
        <w:t>Parent(s)/Guardian(s) Name(</w:t>
      </w:r>
      <w:proofErr w:type="gramStart"/>
      <w:r>
        <w:t>s)</w:t>
      </w:r>
      <w:r>
        <w:rPr>
          <w:u w:val="single"/>
        </w:rPr>
        <w:t xml:space="preserve">   </w:t>
      </w:r>
      <w:proofErr w:type="gramEnd"/>
      <w:r>
        <w:rPr>
          <w:u w:val="single"/>
        </w:rPr>
        <w:t xml:space="preserve">                                                               </w:t>
      </w:r>
      <w:r>
        <w:t>.</w:t>
      </w:r>
    </w:p>
    <w:p w14:paraId="0ABB86C7" w14:textId="77777777" w:rsidR="008C18A4" w:rsidRDefault="008C18A4" w:rsidP="002E5F96">
      <w:pPr>
        <w:rPr>
          <w:sz w:val="18"/>
          <w:szCs w:val="18"/>
        </w:rPr>
      </w:pPr>
    </w:p>
    <w:p w14:paraId="572E2FA6" w14:textId="666C8F6A" w:rsidR="008C18A4" w:rsidRDefault="00240B9E" w:rsidP="002E5F96">
      <w:r>
        <w:rPr>
          <w:u w:val="single"/>
        </w:rPr>
        <w:t xml:space="preserve">Parent Email           </w:t>
      </w:r>
      <w:r w:rsidR="00A4711B">
        <w:rPr>
          <w:u w:val="single"/>
        </w:rPr>
        <w:t xml:space="preserve">                                                      </w:t>
      </w:r>
      <w:r>
        <w:rPr>
          <w:u w:val="single"/>
        </w:rPr>
        <w:t xml:space="preserve">  </w:t>
      </w:r>
      <w:r w:rsidR="008C18A4">
        <w:rPr>
          <w:u w:val="single"/>
        </w:rPr>
        <w:t xml:space="preserve">                             </w:t>
      </w:r>
      <w:proofErr w:type="gramStart"/>
      <w:r w:rsidR="008C18A4">
        <w:rPr>
          <w:u w:val="single"/>
        </w:rPr>
        <w:t xml:space="preserve">  </w:t>
      </w:r>
      <w:r w:rsidR="008C18A4">
        <w:t>.</w:t>
      </w:r>
      <w:proofErr w:type="gramEnd"/>
    </w:p>
    <w:p w14:paraId="21E6C55A" w14:textId="77777777" w:rsidR="008C18A4" w:rsidRDefault="008C18A4" w:rsidP="002E5F96"/>
    <w:p w14:paraId="2D2DE391" w14:textId="77777777" w:rsidR="008C18A4" w:rsidRPr="008C18A4" w:rsidRDefault="008C18A4" w:rsidP="002E5F96">
      <w:pPr>
        <w:rPr>
          <w:b/>
          <w:sz w:val="18"/>
          <w:szCs w:val="18"/>
          <w:u w:val="single"/>
        </w:rPr>
      </w:pPr>
      <w:r w:rsidRPr="008C18A4">
        <w:rPr>
          <w:b/>
          <w:sz w:val="18"/>
          <w:szCs w:val="18"/>
          <w:u w:val="single"/>
        </w:rPr>
        <w:t>Adult &amp; Youth Participants sign:</w:t>
      </w:r>
    </w:p>
    <w:p w14:paraId="547FEB4B" w14:textId="77777777" w:rsidR="008C18A4" w:rsidRDefault="008C18A4" w:rsidP="002E5F96">
      <w:pPr>
        <w:rPr>
          <w:sz w:val="18"/>
          <w:szCs w:val="18"/>
        </w:rPr>
      </w:pPr>
      <w:r w:rsidRPr="008C18A4">
        <w:rPr>
          <w:sz w:val="18"/>
          <w:szCs w:val="18"/>
        </w:rPr>
        <w:t>I agree to abstain from the use of any alcohol, illegal substances and inappropriate Prescription medication while at Happening.  I also agree to fully participate in all activities.</w:t>
      </w:r>
    </w:p>
    <w:p w14:paraId="4A72903C" w14:textId="77777777" w:rsidR="008C18A4" w:rsidRDefault="008C18A4" w:rsidP="002E5F96">
      <w:r>
        <w:t>Signature/date</w:t>
      </w:r>
      <w:r>
        <w:rPr>
          <w:u w:val="single"/>
        </w:rPr>
        <w:t xml:space="preserve">                                                                                            </w:t>
      </w:r>
      <w:proofErr w:type="gramStart"/>
      <w:r>
        <w:rPr>
          <w:u w:val="single"/>
        </w:rPr>
        <w:t xml:space="preserve">  </w:t>
      </w:r>
      <w:r>
        <w:t>.</w:t>
      </w:r>
      <w:proofErr w:type="gramEnd"/>
      <w:r>
        <w:t xml:space="preserve"> </w:t>
      </w:r>
    </w:p>
    <w:p w14:paraId="28142E88" w14:textId="77777777" w:rsidR="008C18A4" w:rsidRPr="008C18A4" w:rsidRDefault="008C18A4" w:rsidP="002E5F96">
      <w:pPr>
        <w:rPr>
          <w:b/>
          <w:sz w:val="18"/>
          <w:szCs w:val="18"/>
          <w:u w:val="single"/>
        </w:rPr>
      </w:pPr>
      <w:r w:rsidRPr="008C18A4">
        <w:rPr>
          <w:b/>
          <w:sz w:val="18"/>
          <w:szCs w:val="18"/>
          <w:u w:val="single"/>
        </w:rPr>
        <w:t>Parent/Guardian sign:</w:t>
      </w:r>
    </w:p>
    <w:p w14:paraId="2949DDFE" w14:textId="78F5F770" w:rsidR="008C18A4" w:rsidRPr="008C18A4" w:rsidRDefault="008C18A4" w:rsidP="002E5F96">
      <w:pPr>
        <w:rPr>
          <w:sz w:val="18"/>
          <w:szCs w:val="18"/>
        </w:rPr>
      </w:pPr>
      <w:r w:rsidRPr="008C18A4">
        <w:rPr>
          <w:sz w:val="18"/>
          <w:szCs w:val="18"/>
        </w:rPr>
        <w:t xml:space="preserve">I give the </w:t>
      </w:r>
      <w:r w:rsidR="00210E3C" w:rsidRPr="008C18A4">
        <w:rPr>
          <w:sz w:val="18"/>
          <w:szCs w:val="18"/>
        </w:rPr>
        <w:t>above-named</w:t>
      </w:r>
      <w:r w:rsidRPr="008C18A4">
        <w:rPr>
          <w:sz w:val="18"/>
          <w:szCs w:val="18"/>
        </w:rPr>
        <w:t xml:space="preserve"> child, for whom I am legally responsible, permission to attend Happening held at the Cathedral Domain and sponsored by the Episcopal Diocese of Lexington.</w:t>
      </w:r>
    </w:p>
    <w:p w14:paraId="11D610CC" w14:textId="77777777" w:rsidR="008C18A4" w:rsidRPr="008C18A4" w:rsidRDefault="008C18A4" w:rsidP="002E5F96">
      <w:pPr>
        <w:rPr>
          <w:sz w:val="18"/>
          <w:szCs w:val="18"/>
        </w:rPr>
      </w:pPr>
      <w:r w:rsidRPr="008C18A4">
        <w:rPr>
          <w:sz w:val="18"/>
          <w:szCs w:val="18"/>
        </w:rPr>
        <w:t xml:space="preserve">I give my permission for the use of any photography or video that includes my child’s image to be used publicly by the Cathedral Domain or the Episcopal Diocese of Lexington.  </w:t>
      </w:r>
    </w:p>
    <w:p w14:paraId="5C4F2C70" w14:textId="3AF6AA78" w:rsidR="008C18A4" w:rsidRDefault="008C18A4" w:rsidP="002E5F96">
      <w:pPr>
        <w:rPr>
          <w:sz w:val="18"/>
          <w:szCs w:val="18"/>
        </w:rPr>
      </w:pPr>
      <w:r w:rsidRPr="008C18A4">
        <w:rPr>
          <w:sz w:val="18"/>
          <w:szCs w:val="18"/>
        </w:rPr>
        <w:t xml:space="preserve">I grant my permission for said child to be treated by medical personnel.  I agree to hold harmless all representatives of the Episcopal Diocese of Lexington in regard to accident or injury involving the </w:t>
      </w:r>
      <w:r w:rsidR="00210E3C" w:rsidRPr="008C18A4">
        <w:rPr>
          <w:sz w:val="18"/>
          <w:szCs w:val="18"/>
        </w:rPr>
        <w:t>above-named</w:t>
      </w:r>
      <w:r w:rsidRPr="008C18A4">
        <w:rPr>
          <w:sz w:val="18"/>
          <w:szCs w:val="18"/>
        </w:rPr>
        <w:t xml:space="preserve"> child at Happening. </w:t>
      </w:r>
    </w:p>
    <w:p w14:paraId="6468A5B8" w14:textId="77777777" w:rsidR="008C18A4" w:rsidRDefault="008C18A4" w:rsidP="008C18A4">
      <w:r>
        <w:t>Signature/date</w:t>
      </w:r>
      <w:r>
        <w:rPr>
          <w:u w:val="single"/>
        </w:rPr>
        <w:t xml:space="preserve">                                                                                            </w:t>
      </w:r>
      <w:proofErr w:type="gramStart"/>
      <w:r>
        <w:rPr>
          <w:u w:val="single"/>
        </w:rPr>
        <w:t xml:space="preserve">  </w:t>
      </w:r>
      <w:r>
        <w:t>.</w:t>
      </w:r>
      <w:proofErr w:type="gramEnd"/>
      <w:r>
        <w:t xml:space="preserve"> </w:t>
      </w:r>
    </w:p>
    <w:p w14:paraId="1DAA664D" w14:textId="77777777" w:rsidR="008C18A4" w:rsidRPr="008C18A4" w:rsidRDefault="008C18A4" w:rsidP="002E5F96">
      <w:pPr>
        <w:rPr>
          <w:b/>
          <w:sz w:val="18"/>
          <w:szCs w:val="18"/>
          <w:u w:val="single"/>
        </w:rPr>
      </w:pPr>
      <w:r w:rsidRPr="008C18A4">
        <w:rPr>
          <w:b/>
          <w:sz w:val="18"/>
          <w:szCs w:val="18"/>
          <w:u w:val="single"/>
        </w:rPr>
        <w:t>Clergy Sign:</w:t>
      </w:r>
    </w:p>
    <w:p w14:paraId="2D236560" w14:textId="77777777" w:rsidR="008C18A4" w:rsidRDefault="008C18A4" w:rsidP="002E5F96">
      <w:pPr>
        <w:rPr>
          <w:sz w:val="18"/>
          <w:szCs w:val="18"/>
        </w:rPr>
      </w:pPr>
      <w:r>
        <w:rPr>
          <w:sz w:val="18"/>
          <w:szCs w:val="18"/>
        </w:rPr>
        <w:t>I am aware this person from my congregation is attending Happening.  I will support this person in their walk with Christ.</w:t>
      </w:r>
    </w:p>
    <w:p w14:paraId="41F4DFB4" w14:textId="77777777" w:rsidR="008C18A4" w:rsidRDefault="008C18A4" w:rsidP="008C18A4">
      <w:r>
        <w:t>Signature/date</w:t>
      </w:r>
      <w:r>
        <w:rPr>
          <w:u w:val="single"/>
        </w:rPr>
        <w:t xml:space="preserve">                                                                                            </w:t>
      </w:r>
      <w:proofErr w:type="gramStart"/>
      <w:r>
        <w:rPr>
          <w:u w:val="single"/>
        </w:rPr>
        <w:t xml:space="preserve">  </w:t>
      </w:r>
      <w:r>
        <w:t>.</w:t>
      </w:r>
      <w:proofErr w:type="gramEnd"/>
      <w:r>
        <w:t xml:space="preserve"> </w:t>
      </w:r>
    </w:p>
    <w:p w14:paraId="6A36CF56" w14:textId="77777777" w:rsidR="008C18A4" w:rsidRDefault="008C18A4" w:rsidP="008C18A4"/>
    <w:p w14:paraId="53BCF301" w14:textId="77777777" w:rsidR="00F95C60" w:rsidRDefault="00F95C60" w:rsidP="008C18A4">
      <w:pPr>
        <w:rPr>
          <w:rFonts w:ascii="Footlight MT Light" w:hAnsi="Footlight MT Light"/>
          <w:i/>
          <w:sz w:val="40"/>
          <w:szCs w:val="40"/>
        </w:rPr>
      </w:pPr>
    </w:p>
    <w:p w14:paraId="12C34243" w14:textId="77777777" w:rsidR="005074AB" w:rsidRDefault="005074AB" w:rsidP="008C18A4">
      <w:pPr>
        <w:rPr>
          <w:rFonts w:ascii="Footlight MT Light" w:hAnsi="Footlight MT Light"/>
          <w:i/>
          <w:sz w:val="40"/>
          <w:szCs w:val="40"/>
        </w:rPr>
      </w:pPr>
      <w:r>
        <w:rPr>
          <w:rFonts w:ascii="Footlight MT Light" w:hAnsi="Footlight MT Light"/>
          <w:i/>
          <w:noProof/>
          <w:sz w:val="40"/>
          <w:szCs w:val="40"/>
        </w:rPr>
        <w:drawing>
          <wp:anchor distT="0" distB="0" distL="114300" distR="114300" simplePos="0" relativeHeight="251658240" behindDoc="1" locked="0" layoutInCell="1" allowOverlap="1" wp14:anchorId="369DDE28" wp14:editId="61606B90">
            <wp:simplePos x="0" y="0"/>
            <wp:positionH relativeFrom="column">
              <wp:posOffset>2587557</wp:posOffset>
            </wp:positionH>
            <wp:positionV relativeFrom="paragraph">
              <wp:posOffset>-116732</wp:posOffset>
            </wp:positionV>
            <wp:extent cx="943307" cy="986343"/>
            <wp:effectExtent l="0" t="0" r="9525" b="4445"/>
            <wp:wrapNone/>
            <wp:docPr id="2" name="Picture 2" descr="C:\Users\Ellen\AppData\Local\Microsoft\Windows\Temporary Internet Files\Content.IE5\ZQ97ALNQ\MC900352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Temporary Internet Files\Content.IE5\ZQ97ALNQ\MC9003520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307" cy="986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B019" w14:textId="77777777" w:rsidR="005074AB" w:rsidRDefault="005074AB" w:rsidP="008C18A4">
      <w:pPr>
        <w:rPr>
          <w:rFonts w:ascii="Footlight MT Light" w:hAnsi="Footlight MT Light"/>
          <w:i/>
          <w:sz w:val="40"/>
          <w:szCs w:val="40"/>
        </w:rPr>
      </w:pPr>
    </w:p>
    <w:p w14:paraId="725D8BEA" w14:textId="77777777" w:rsidR="008C18A4" w:rsidRPr="005074AB" w:rsidRDefault="00FF7741" w:rsidP="008C18A4">
      <w:pPr>
        <w:rPr>
          <w:rFonts w:ascii="Footlight MT Light" w:hAnsi="Footlight MT Light"/>
          <w:i/>
          <w:sz w:val="40"/>
          <w:szCs w:val="40"/>
        </w:rPr>
      </w:pPr>
      <w:r w:rsidRPr="005074AB">
        <w:rPr>
          <w:rFonts w:ascii="Footlight MT Light" w:hAnsi="Footlight MT Light"/>
          <w:i/>
          <w:sz w:val="40"/>
          <w:szCs w:val="40"/>
        </w:rPr>
        <w:t>“Best time of my Life”</w:t>
      </w:r>
    </w:p>
    <w:p w14:paraId="09CD923D" w14:textId="77777777" w:rsidR="00FF7741" w:rsidRDefault="00FF7741" w:rsidP="008C18A4"/>
    <w:p w14:paraId="2E6FD5F3" w14:textId="77777777" w:rsidR="00FF7741" w:rsidRPr="00F95C60" w:rsidRDefault="00FF7741" w:rsidP="008C18A4">
      <w:pPr>
        <w:rPr>
          <w:sz w:val="24"/>
          <w:szCs w:val="24"/>
        </w:rPr>
      </w:pPr>
      <w:r>
        <w:tab/>
      </w:r>
      <w:r w:rsidRPr="00F95C60">
        <w:rPr>
          <w:sz w:val="24"/>
          <w:szCs w:val="24"/>
        </w:rPr>
        <w:t>During a Happening weekend, we worship, play, si</w:t>
      </w:r>
      <w:r w:rsidR="000E1927">
        <w:rPr>
          <w:sz w:val="24"/>
          <w:szCs w:val="24"/>
        </w:rPr>
        <w:t>ng</w:t>
      </w:r>
      <w:r w:rsidRPr="00F95C60">
        <w:rPr>
          <w:sz w:val="24"/>
          <w:szCs w:val="24"/>
        </w:rPr>
        <w:t xml:space="preserve"> and talk about God’s place is our lives.  It is an informal time apart from the busy world to get in touch with our best selves in the light of Christ’s love.  We will make new friends, who share similar concerns and questions – a reassuring discovery.  </w:t>
      </w:r>
    </w:p>
    <w:p w14:paraId="136F9011" w14:textId="77777777" w:rsidR="00FF7741" w:rsidRPr="00F95C60" w:rsidRDefault="00FF7741" w:rsidP="008C18A4">
      <w:pPr>
        <w:rPr>
          <w:sz w:val="24"/>
          <w:szCs w:val="24"/>
        </w:rPr>
      </w:pPr>
    </w:p>
    <w:p w14:paraId="39F685E9" w14:textId="77777777" w:rsidR="00FF7741" w:rsidRPr="00F95C60" w:rsidRDefault="00FF7741" w:rsidP="008C18A4">
      <w:pPr>
        <w:rPr>
          <w:sz w:val="24"/>
          <w:szCs w:val="24"/>
        </w:rPr>
      </w:pPr>
      <w:r w:rsidRPr="00F95C60">
        <w:rPr>
          <w:sz w:val="24"/>
          <w:szCs w:val="24"/>
        </w:rPr>
        <w:tab/>
        <w:t xml:space="preserve">A young person who acts as “rector” leads the weekend with the help of a staff consisting mostly of young people.  Some </w:t>
      </w:r>
      <w:r w:rsidR="005074AB" w:rsidRPr="00F95C60">
        <w:rPr>
          <w:sz w:val="24"/>
          <w:szCs w:val="24"/>
        </w:rPr>
        <w:t>of</w:t>
      </w:r>
      <w:r w:rsidRPr="00F95C60">
        <w:rPr>
          <w:sz w:val="24"/>
          <w:szCs w:val="24"/>
        </w:rPr>
        <w:t xml:space="preserve"> the staff members give challenging talks, after which there is time for discussion and activity.  Together, the staff and participants share in an exploration of the impact of </w:t>
      </w:r>
      <w:r w:rsidR="00D67AD6" w:rsidRPr="00F95C60">
        <w:rPr>
          <w:sz w:val="24"/>
          <w:szCs w:val="24"/>
        </w:rPr>
        <w:t>Christian</w:t>
      </w:r>
      <w:r w:rsidRPr="00F95C60">
        <w:rPr>
          <w:sz w:val="24"/>
          <w:szCs w:val="24"/>
        </w:rPr>
        <w:t xml:space="preserve"> faith on our daily lives.  </w:t>
      </w:r>
    </w:p>
    <w:p w14:paraId="417C1C27" w14:textId="77777777" w:rsidR="005074AB" w:rsidRPr="00F95C60" w:rsidRDefault="005074AB" w:rsidP="008C18A4">
      <w:pPr>
        <w:rPr>
          <w:sz w:val="24"/>
          <w:szCs w:val="24"/>
        </w:rPr>
      </w:pPr>
    </w:p>
    <w:p w14:paraId="5150DC35" w14:textId="77777777" w:rsidR="005074AB" w:rsidRPr="00F95C60" w:rsidRDefault="005074AB" w:rsidP="008C18A4">
      <w:pPr>
        <w:rPr>
          <w:sz w:val="24"/>
          <w:szCs w:val="24"/>
        </w:rPr>
      </w:pPr>
      <w:r w:rsidRPr="00F95C60">
        <w:rPr>
          <w:sz w:val="24"/>
          <w:szCs w:val="24"/>
        </w:rPr>
        <w:tab/>
        <w:t xml:space="preserve">Many former participants say that their Happening weekend was the best time of their lives.  Many have found it to be a turning point in their walk with Christ.  Careful planning, prayer, and preparation help make it so. </w:t>
      </w:r>
    </w:p>
    <w:p w14:paraId="261CC781" w14:textId="77777777" w:rsidR="005074AB" w:rsidRDefault="00F95C60" w:rsidP="008C18A4">
      <w:r>
        <w:rPr>
          <w:noProof/>
        </w:rPr>
        <w:drawing>
          <wp:anchor distT="0" distB="0" distL="114300" distR="114300" simplePos="0" relativeHeight="251659264" behindDoc="1" locked="0" layoutInCell="1" allowOverlap="1" wp14:anchorId="4B0B54A5" wp14:editId="0CBB15E9">
            <wp:simplePos x="0" y="0"/>
            <wp:positionH relativeFrom="column">
              <wp:posOffset>0</wp:posOffset>
            </wp:positionH>
            <wp:positionV relativeFrom="paragraph">
              <wp:posOffset>1864</wp:posOffset>
            </wp:positionV>
            <wp:extent cx="875489" cy="683443"/>
            <wp:effectExtent l="0" t="0" r="1270" b="2540"/>
            <wp:wrapNone/>
            <wp:docPr id="3" name="Picture 3" descr="C:\Users\Ellen\AppData\Local\Microsoft\Windows\Temporary Internet Files\Content.IE5\JZGUK0LP\MC900234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en\AppData\Local\Microsoft\Windows\Temporary Internet Files\Content.IE5\JZGUK0LP\MC90023451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297" cy="683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E6912" w14:textId="77777777" w:rsidR="005074AB" w:rsidRPr="005074AB" w:rsidRDefault="005074AB" w:rsidP="005074AB">
      <w:pPr>
        <w:jc w:val="right"/>
        <w:rPr>
          <w:rFonts w:ascii="Footlight MT Light" w:hAnsi="Footlight MT Light"/>
          <w:i/>
          <w:sz w:val="40"/>
          <w:szCs w:val="40"/>
        </w:rPr>
      </w:pPr>
      <w:r w:rsidRPr="005074AB">
        <w:rPr>
          <w:rFonts w:ascii="Footlight MT Light" w:hAnsi="Footlight MT Light"/>
          <w:i/>
          <w:sz w:val="40"/>
          <w:szCs w:val="40"/>
        </w:rPr>
        <w:t>“Lasts a lifetime…”</w:t>
      </w:r>
    </w:p>
    <w:p w14:paraId="5EB19CC5" w14:textId="77777777" w:rsidR="005074AB" w:rsidRDefault="005074AB" w:rsidP="008C18A4"/>
    <w:p w14:paraId="5ED82B79" w14:textId="77777777" w:rsidR="005074AB" w:rsidRDefault="005074AB" w:rsidP="008C18A4">
      <w:r>
        <w:tab/>
      </w:r>
    </w:p>
    <w:p w14:paraId="2608AF1B" w14:textId="77777777" w:rsidR="005074AB" w:rsidRPr="00F95C60" w:rsidRDefault="005074AB" w:rsidP="005074AB">
      <w:pPr>
        <w:ind w:firstLine="720"/>
        <w:rPr>
          <w:sz w:val="24"/>
          <w:szCs w:val="24"/>
        </w:rPr>
      </w:pPr>
      <w:r w:rsidRPr="00F95C60">
        <w:rPr>
          <w:sz w:val="24"/>
          <w:szCs w:val="24"/>
        </w:rPr>
        <w:t>A Happening experience is just a beginning.  The idea i</w:t>
      </w:r>
      <w:r w:rsidR="000E1927">
        <w:rPr>
          <w:sz w:val="24"/>
          <w:szCs w:val="24"/>
        </w:rPr>
        <w:t>s</w:t>
      </w:r>
      <w:r w:rsidRPr="00F95C60">
        <w:rPr>
          <w:sz w:val="24"/>
          <w:szCs w:val="24"/>
        </w:rPr>
        <w:t xml:space="preserve"> to get closer to God during the weekend and the</w:t>
      </w:r>
      <w:r w:rsidR="000E1927">
        <w:rPr>
          <w:sz w:val="24"/>
          <w:szCs w:val="24"/>
        </w:rPr>
        <w:t>n</w:t>
      </w:r>
      <w:r w:rsidRPr="00F95C60">
        <w:rPr>
          <w:sz w:val="24"/>
          <w:szCs w:val="24"/>
        </w:rPr>
        <w:t xml:space="preserve"> to continue growing in the Christian way of life.  Happeners are encouraged to participate fully in the life of their local congregations. </w:t>
      </w:r>
    </w:p>
    <w:p w14:paraId="363252BC" w14:textId="77777777" w:rsidR="005074AB" w:rsidRPr="00F95C60" w:rsidRDefault="005074AB" w:rsidP="005074AB">
      <w:pPr>
        <w:ind w:firstLine="720"/>
        <w:rPr>
          <w:sz w:val="24"/>
          <w:szCs w:val="24"/>
        </w:rPr>
      </w:pPr>
    </w:p>
    <w:p w14:paraId="439CCB6A" w14:textId="77777777" w:rsidR="005074AB" w:rsidRDefault="005074AB" w:rsidP="005074AB">
      <w:pPr>
        <w:ind w:firstLine="720"/>
      </w:pPr>
    </w:p>
    <w:p w14:paraId="71348888" w14:textId="77777777" w:rsidR="005074AB" w:rsidRDefault="005074AB" w:rsidP="005074AB">
      <w:pPr>
        <w:ind w:firstLine="720"/>
      </w:pPr>
    </w:p>
    <w:p w14:paraId="0766C03F" w14:textId="77777777" w:rsidR="005074AB" w:rsidRDefault="005074AB" w:rsidP="005074AB">
      <w:pPr>
        <w:ind w:firstLine="720"/>
      </w:pPr>
    </w:p>
    <w:p w14:paraId="0BE9E7AA" w14:textId="77777777" w:rsidR="005074AB" w:rsidRDefault="005074AB" w:rsidP="005074AB">
      <w:pPr>
        <w:ind w:firstLine="720"/>
      </w:pPr>
    </w:p>
    <w:p w14:paraId="27690FC5" w14:textId="18FACB06" w:rsidR="005074AB" w:rsidRDefault="00086391" w:rsidP="005074AB">
      <w:pPr>
        <w:ind w:firstLine="720"/>
      </w:pPr>
      <w:r>
        <w:rPr>
          <w:noProof/>
        </w:rPr>
        <w:drawing>
          <wp:inline distT="0" distB="0" distL="0" distR="0" wp14:anchorId="684B7068" wp14:editId="6556BE9E">
            <wp:extent cx="3345180" cy="2439467"/>
            <wp:effectExtent l="0" t="0" r="7620" b="0"/>
            <wp:docPr id="123976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76705" name="Picture 12397670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8042" cy="2448847"/>
                    </a:xfrm>
                    <a:prstGeom prst="rect">
                      <a:avLst/>
                    </a:prstGeom>
                  </pic:spPr>
                </pic:pic>
              </a:graphicData>
            </a:graphic>
          </wp:inline>
        </w:drawing>
      </w:r>
    </w:p>
    <w:p w14:paraId="048EB616" w14:textId="77777777" w:rsidR="005074AB" w:rsidRDefault="005074AB" w:rsidP="008C18A4">
      <w:r>
        <w:t xml:space="preserve">  </w:t>
      </w:r>
    </w:p>
    <w:p w14:paraId="71EC2256" w14:textId="77777777" w:rsidR="008C18A4" w:rsidRPr="008C18A4" w:rsidRDefault="008C18A4" w:rsidP="002E5F96">
      <w:pPr>
        <w:rPr>
          <w:sz w:val="18"/>
          <w:szCs w:val="18"/>
        </w:rPr>
      </w:pPr>
    </w:p>
    <w:p w14:paraId="0AEE2DDD" w14:textId="55FE541F" w:rsidR="00104435" w:rsidRPr="00F95C60" w:rsidRDefault="00F95C60" w:rsidP="002E5F96">
      <w:pPr>
        <w:rPr>
          <w:sz w:val="28"/>
          <w:szCs w:val="28"/>
        </w:rPr>
      </w:pPr>
      <w:r w:rsidRPr="00F95C60">
        <w:rPr>
          <w:sz w:val="28"/>
          <w:szCs w:val="28"/>
        </w:rPr>
        <w:tab/>
        <w:t>Happening is a Christian experience presented by teenagers for teenagers.  I</w:t>
      </w:r>
      <w:r w:rsidR="00E61104">
        <w:rPr>
          <w:sz w:val="28"/>
          <w:szCs w:val="28"/>
        </w:rPr>
        <w:t>t</w:t>
      </w:r>
      <w:r w:rsidRPr="00F95C60">
        <w:rPr>
          <w:sz w:val="28"/>
          <w:szCs w:val="28"/>
        </w:rPr>
        <w:t xml:space="preserve"> is sponsored by the Episcopal </w:t>
      </w:r>
      <w:r w:rsidR="007D487F" w:rsidRPr="00F95C60">
        <w:rPr>
          <w:sz w:val="28"/>
          <w:szCs w:val="28"/>
        </w:rPr>
        <w:t>Church and</w:t>
      </w:r>
      <w:r w:rsidRPr="00F95C60">
        <w:rPr>
          <w:sz w:val="28"/>
          <w:szCs w:val="28"/>
        </w:rPr>
        <w:t xml:space="preserve"> is designed for all youth in grades 10-12. </w:t>
      </w:r>
    </w:p>
    <w:p w14:paraId="6E622B0F" w14:textId="77777777" w:rsidR="00F95C60" w:rsidRPr="00F95C60" w:rsidRDefault="00F95C60" w:rsidP="002E5F96">
      <w:pPr>
        <w:rPr>
          <w:sz w:val="28"/>
          <w:szCs w:val="28"/>
        </w:rPr>
      </w:pPr>
    </w:p>
    <w:p w14:paraId="471ACBFF" w14:textId="03347508" w:rsidR="002E5F96" w:rsidRDefault="00F95C60" w:rsidP="002E5F96">
      <w:r w:rsidRPr="00F95C60">
        <w:rPr>
          <w:sz w:val="28"/>
          <w:szCs w:val="28"/>
        </w:rPr>
        <w:tab/>
        <w:t xml:space="preserve">Most young people have serious questions about Jesus and the Church.  </w:t>
      </w:r>
      <w:r w:rsidR="00C146C5" w:rsidRPr="00F95C60">
        <w:rPr>
          <w:sz w:val="28"/>
          <w:szCs w:val="28"/>
        </w:rPr>
        <w:t>“</w:t>
      </w:r>
      <w:r w:rsidRPr="00F95C60">
        <w:rPr>
          <w:sz w:val="28"/>
          <w:szCs w:val="28"/>
        </w:rPr>
        <w:t xml:space="preserve">Happening –a Christian Experience” is designed to address these questions.  During a </w:t>
      </w:r>
      <w:r w:rsidR="007D487F" w:rsidRPr="00F95C60">
        <w:rPr>
          <w:sz w:val="28"/>
          <w:szCs w:val="28"/>
        </w:rPr>
        <w:t>Happening weekend participant</w:t>
      </w:r>
      <w:r w:rsidR="007D487F">
        <w:rPr>
          <w:sz w:val="28"/>
          <w:szCs w:val="28"/>
        </w:rPr>
        <w:t xml:space="preserve">s </w:t>
      </w:r>
      <w:r w:rsidRPr="00F95C60">
        <w:rPr>
          <w:sz w:val="28"/>
          <w:szCs w:val="28"/>
        </w:rPr>
        <w:t>experience the love of Christ as shown through prayer, worship, and the ministry of fellow students, clergy, and lay adults.  The Happeners are encouraged to make their renewed faith a part of their everyday loves.  Happening shows how Christianity can keep pace with the many changes in our lives and</w:t>
      </w:r>
      <w:r>
        <w:rPr>
          <w:sz w:val="28"/>
          <w:szCs w:val="28"/>
        </w:rPr>
        <w:t xml:space="preserve"> our world.</w:t>
      </w:r>
    </w:p>
    <w:sectPr w:rsidR="002E5F96" w:rsidSect="00613DCB">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55342"/>
    <w:multiLevelType w:val="hybridMultilevel"/>
    <w:tmpl w:val="9F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5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96"/>
    <w:rsid w:val="000338C8"/>
    <w:rsid w:val="000816CA"/>
    <w:rsid w:val="00086391"/>
    <w:rsid w:val="000E1927"/>
    <w:rsid w:val="00104435"/>
    <w:rsid w:val="001B36E4"/>
    <w:rsid w:val="00210E3C"/>
    <w:rsid w:val="00234281"/>
    <w:rsid w:val="00240B9E"/>
    <w:rsid w:val="002E5F96"/>
    <w:rsid w:val="00374A5E"/>
    <w:rsid w:val="003C675E"/>
    <w:rsid w:val="00422DE2"/>
    <w:rsid w:val="0044067A"/>
    <w:rsid w:val="004E0EBD"/>
    <w:rsid w:val="004F7B63"/>
    <w:rsid w:val="005074AB"/>
    <w:rsid w:val="00567AA5"/>
    <w:rsid w:val="00613DCB"/>
    <w:rsid w:val="006D6561"/>
    <w:rsid w:val="00712155"/>
    <w:rsid w:val="007D487F"/>
    <w:rsid w:val="008B101C"/>
    <w:rsid w:val="008B759E"/>
    <w:rsid w:val="008C18A4"/>
    <w:rsid w:val="009458B1"/>
    <w:rsid w:val="00A4711B"/>
    <w:rsid w:val="00A55863"/>
    <w:rsid w:val="00A631A8"/>
    <w:rsid w:val="00B11B97"/>
    <w:rsid w:val="00C146C5"/>
    <w:rsid w:val="00C17401"/>
    <w:rsid w:val="00C43BE5"/>
    <w:rsid w:val="00D26B09"/>
    <w:rsid w:val="00D67AD6"/>
    <w:rsid w:val="00E109AC"/>
    <w:rsid w:val="00E379DB"/>
    <w:rsid w:val="00E42B71"/>
    <w:rsid w:val="00E61104"/>
    <w:rsid w:val="00EB0510"/>
    <w:rsid w:val="00F128C7"/>
    <w:rsid w:val="00F7365E"/>
    <w:rsid w:val="00F95C60"/>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3724"/>
  <w15:docId w15:val="{93AD11EB-8572-412F-8EC0-DD91D6D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6"/>
    <w:pPr>
      <w:ind w:left="720"/>
      <w:contextualSpacing/>
    </w:pPr>
  </w:style>
  <w:style w:type="character" w:styleId="Hyperlink">
    <w:name w:val="Hyperlink"/>
    <w:basedOn w:val="DefaultParagraphFont"/>
    <w:uiPriority w:val="99"/>
    <w:unhideWhenUsed/>
    <w:rsid w:val="00104435"/>
    <w:rPr>
      <w:color w:val="0000FF" w:themeColor="hyperlink"/>
      <w:u w:val="single"/>
    </w:rPr>
  </w:style>
  <w:style w:type="paragraph" w:styleId="BalloonText">
    <w:name w:val="Balloon Text"/>
    <w:basedOn w:val="Normal"/>
    <w:link w:val="BalloonTextChar"/>
    <w:uiPriority w:val="99"/>
    <w:semiHidden/>
    <w:unhideWhenUsed/>
    <w:rsid w:val="005074AB"/>
    <w:rPr>
      <w:rFonts w:ascii="Tahoma" w:hAnsi="Tahoma" w:cs="Tahoma"/>
      <w:sz w:val="16"/>
      <w:szCs w:val="16"/>
    </w:rPr>
  </w:style>
  <w:style w:type="character" w:customStyle="1" w:styleId="BalloonTextChar">
    <w:name w:val="Balloon Text Char"/>
    <w:basedOn w:val="DefaultParagraphFont"/>
    <w:link w:val="BalloonText"/>
    <w:uiPriority w:val="99"/>
    <w:semiHidden/>
    <w:rsid w:val="005074AB"/>
    <w:rPr>
      <w:rFonts w:ascii="Tahoma" w:hAnsi="Tahoma" w:cs="Tahoma"/>
      <w:sz w:val="16"/>
      <w:szCs w:val="16"/>
    </w:rPr>
  </w:style>
  <w:style w:type="character" w:styleId="UnresolvedMention">
    <w:name w:val="Unresolved Mention"/>
    <w:basedOn w:val="DefaultParagraphFont"/>
    <w:uiPriority w:val="99"/>
    <w:semiHidden/>
    <w:unhideWhenUsed/>
    <w:rsid w:val="00210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gmon5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Andy Sigmon</cp:lastModifiedBy>
  <cp:revision>6</cp:revision>
  <cp:lastPrinted>2023-07-27T20:07:00Z</cp:lastPrinted>
  <dcterms:created xsi:type="dcterms:W3CDTF">2023-07-27T20:30:00Z</dcterms:created>
  <dcterms:modified xsi:type="dcterms:W3CDTF">2024-01-09T18:28:00Z</dcterms:modified>
</cp:coreProperties>
</file>